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6701CA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   اللغة </w:t>
      </w:r>
      <w:r w:rsidR="0086691A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الإنجليزية</w:t>
      </w:r>
      <w:r w:rsidR="006701CA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</w:t>
      </w:r>
      <w:r w:rsidR="006701CA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الصف :</w:t>
      </w:r>
      <w:r w:rsidR="00010BFA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الثاني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71249C" w:rsidRPr="00C25BBD" w:rsidRDefault="0071249C" w:rsidP="0071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66"/>
                <w:sz w:val="26"/>
                <w:szCs w:val="26"/>
              </w:rPr>
            </w:pPr>
            <w:r w:rsidRPr="00C25BBD"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 xml:space="preserve">Unit </w:t>
            </w:r>
            <w:r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>2</w:t>
            </w:r>
          </w:p>
          <w:p w:rsidR="005B188C" w:rsidRPr="00C25BBD" w:rsidRDefault="005B188C" w:rsidP="005B188C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76923C"/>
                <w:sz w:val="28"/>
                <w:szCs w:val="28"/>
              </w:rPr>
            </w:pP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(</w:t>
            </w:r>
            <w:r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Food)</w:t>
            </w:r>
          </w:p>
          <w:p w:rsidR="0071249C" w:rsidRPr="00C25BBD" w:rsidRDefault="0071249C" w:rsidP="005B188C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76923C"/>
                <w:sz w:val="28"/>
                <w:szCs w:val="28"/>
                <w:rtl/>
              </w:rPr>
            </w:pPr>
          </w:p>
          <w:p w:rsidR="00D318D4" w:rsidRPr="00C04429" w:rsidRDefault="0071249C" w:rsidP="007124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C2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2+3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71249C" w:rsidRPr="00C25BBD" w:rsidRDefault="0071249C" w:rsidP="0071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66"/>
                <w:sz w:val="26"/>
                <w:szCs w:val="26"/>
              </w:rPr>
            </w:pPr>
            <w:r w:rsidRPr="00C25BBD"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 xml:space="preserve">Unit </w:t>
            </w:r>
            <w:r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>2</w:t>
            </w:r>
          </w:p>
          <w:p w:rsidR="005B188C" w:rsidRPr="00C25BBD" w:rsidRDefault="005B188C" w:rsidP="005B188C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76923C"/>
                <w:sz w:val="28"/>
                <w:szCs w:val="28"/>
                <w:rtl/>
              </w:rPr>
            </w:pP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(</w:t>
            </w:r>
            <w:r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Food)</w:t>
            </w:r>
          </w:p>
          <w:p w:rsidR="00D318D4" w:rsidRPr="0055355C" w:rsidRDefault="0071249C" w:rsidP="005B1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C2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Lesson </w:t>
            </w:r>
            <w:r w:rsidR="005B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55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  <w:r w:rsidR="0055355C" w:rsidRPr="00537C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B188C" w:rsidRPr="00C2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Lesson </w:t>
            </w:r>
            <w:r w:rsidR="005B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5B188C" w:rsidRPr="00C25BBD" w:rsidRDefault="005B188C" w:rsidP="005B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66"/>
                <w:sz w:val="26"/>
                <w:szCs w:val="26"/>
              </w:rPr>
            </w:pPr>
            <w:r w:rsidRPr="00C25BBD"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 xml:space="preserve">Unit </w:t>
            </w:r>
            <w:r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>2</w:t>
            </w:r>
          </w:p>
          <w:p w:rsidR="005B188C" w:rsidRPr="00C25BBD" w:rsidRDefault="005B188C" w:rsidP="005B188C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76923C"/>
                <w:sz w:val="28"/>
                <w:szCs w:val="28"/>
                <w:rtl/>
              </w:rPr>
            </w:pP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(</w:t>
            </w:r>
            <w:r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Food)</w:t>
            </w:r>
          </w:p>
          <w:p w:rsidR="005B188C" w:rsidRDefault="005B188C" w:rsidP="005B188C">
            <w:pPr>
              <w:tabs>
                <w:tab w:val="left" w:pos="622"/>
                <w:tab w:val="center" w:pos="1203"/>
              </w:tabs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</w:pPr>
            <w:r w:rsidRPr="00537C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Revision</w:t>
            </w:r>
          </w:p>
          <w:p w:rsidR="005B188C" w:rsidRPr="005B188C" w:rsidRDefault="0055355C" w:rsidP="005B188C">
            <w:pPr>
              <w:tabs>
                <w:tab w:val="left" w:pos="622"/>
                <w:tab w:val="center" w:pos="1203"/>
              </w:tabs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  <w:rtl/>
              </w:rPr>
            </w:pPr>
            <w:r w:rsidRPr="00C25BBD"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 xml:space="preserve">Unit </w:t>
            </w:r>
            <w:r w:rsidR="005B188C"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>3</w:t>
            </w:r>
          </w:p>
          <w:p w:rsidR="0055355C" w:rsidRPr="00C25BBD" w:rsidRDefault="0055355C" w:rsidP="005B188C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76923C"/>
                <w:sz w:val="28"/>
                <w:szCs w:val="28"/>
              </w:rPr>
            </w:pP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(</w:t>
            </w:r>
            <w:r w:rsidR="005B188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Neighbours</w:t>
            </w:r>
            <w:r w:rsidR="005B188C" w:rsidRPr="005B188C">
              <w:rPr>
                <w:rFonts w:asciiTheme="majorBidi" w:eastAsia="Times New Roman" w:hAnsiTheme="majorBidi" w:cstheme="majorBidi"/>
                <w:b/>
                <w:bCs/>
                <w:color w:val="76923C"/>
                <w:sz w:val="18"/>
                <w:szCs w:val="18"/>
              </w:rPr>
              <w:t>&amp;</w:t>
            </w:r>
            <w:r w:rsidR="005B188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 xml:space="preserve"> Friends</w:t>
            </w: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)</w:t>
            </w:r>
          </w:p>
          <w:p w:rsidR="00D318D4" w:rsidRPr="00911038" w:rsidRDefault="0055355C" w:rsidP="005B188C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  <w:r w:rsidRPr="00C2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1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35CD5" w:rsidRPr="00C25BBD" w:rsidRDefault="00835CD5" w:rsidP="0083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66"/>
                <w:sz w:val="26"/>
                <w:szCs w:val="26"/>
              </w:rPr>
            </w:pPr>
            <w:r w:rsidRPr="00C25BBD"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 xml:space="preserve">Unit </w:t>
            </w:r>
            <w:r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>2</w:t>
            </w:r>
          </w:p>
          <w:p w:rsidR="00835CD5" w:rsidRPr="00C25BBD" w:rsidRDefault="00835CD5" w:rsidP="005B188C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76923C"/>
                <w:sz w:val="28"/>
                <w:szCs w:val="28"/>
              </w:rPr>
            </w:pP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(</w:t>
            </w:r>
            <w:r w:rsidR="005B188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Food)</w:t>
            </w:r>
          </w:p>
          <w:p w:rsidR="00D318D4" w:rsidRPr="00C04429" w:rsidRDefault="00835CD5" w:rsidP="005B188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C2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1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C5762A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C5762A" w:rsidRDefault="00C5762A" w:rsidP="00C576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C5762A" w:rsidRDefault="00C5762A" w:rsidP="00C576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C5762A" w:rsidRPr="00DB4E36" w:rsidRDefault="00C5762A" w:rsidP="00C576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C5762A" w:rsidRPr="00D6711C" w:rsidRDefault="00C5762A" w:rsidP="00C576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C5762A" w:rsidRPr="00DB4E36" w:rsidRDefault="00C5762A" w:rsidP="00C576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C5762A" w:rsidRPr="00DB4E36" w:rsidRDefault="00C5762A" w:rsidP="00C576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C5762A" w:rsidRPr="00DB4E36" w:rsidRDefault="00C5762A" w:rsidP="00C576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C5762A" w:rsidRPr="00DB4E36" w:rsidRDefault="00C5762A" w:rsidP="00C576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5B188C" w:rsidRPr="005B188C" w:rsidRDefault="005B188C" w:rsidP="005B188C">
            <w:pPr>
              <w:tabs>
                <w:tab w:val="left" w:pos="622"/>
                <w:tab w:val="center" w:pos="1203"/>
              </w:tabs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  <w:rtl/>
              </w:rPr>
            </w:pPr>
            <w:r w:rsidRPr="00C25BBD"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 xml:space="preserve">Unit </w:t>
            </w:r>
            <w:r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>3</w:t>
            </w:r>
          </w:p>
          <w:p w:rsidR="005B188C" w:rsidRPr="00C25BBD" w:rsidRDefault="005B188C" w:rsidP="005B188C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76923C"/>
                <w:sz w:val="28"/>
                <w:szCs w:val="28"/>
              </w:rPr>
            </w:pP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(</w:t>
            </w:r>
            <w:r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Neighbours</w:t>
            </w:r>
            <w:r w:rsidRPr="005B188C">
              <w:rPr>
                <w:rFonts w:asciiTheme="majorBidi" w:eastAsia="Times New Roman" w:hAnsiTheme="majorBidi" w:cstheme="majorBidi"/>
                <w:b/>
                <w:bCs/>
                <w:color w:val="76923C"/>
                <w:sz w:val="18"/>
                <w:szCs w:val="18"/>
              </w:rPr>
              <w:t>&amp;</w:t>
            </w:r>
            <w:r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 xml:space="preserve"> Friends</w:t>
            </w: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)</w:t>
            </w:r>
          </w:p>
          <w:p w:rsidR="00DD2BB8" w:rsidRPr="00B92BB3" w:rsidRDefault="005B188C" w:rsidP="005B188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C2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2+3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9342A6" w:rsidRPr="005B188C" w:rsidRDefault="009342A6" w:rsidP="009342A6">
            <w:pPr>
              <w:tabs>
                <w:tab w:val="left" w:pos="622"/>
                <w:tab w:val="center" w:pos="1203"/>
              </w:tabs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  <w:rtl/>
              </w:rPr>
            </w:pPr>
            <w:r w:rsidRPr="00C25BBD"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 xml:space="preserve">Unit </w:t>
            </w:r>
            <w:r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>3</w:t>
            </w:r>
          </w:p>
          <w:p w:rsidR="009342A6" w:rsidRPr="00C25BBD" w:rsidRDefault="009342A6" w:rsidP="009342A6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76923C"/>
                <w:sz w:val="28"/>
                <w:szCs w:val="28"/>
              </w:rPr>
            </w:pP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(</w:t>
            </w:r>
            <w:r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Neighbours</w:t>
            </w:r>
            <w:r w:rsidRPr="005B188C">
              <w:rPr>
                <w:rFonts w:asciiTheme="majorBidi" w:eastAsia="Times New Roman" w:hAnsiTheme="majorBidi" w:cstheme="majorBidi"/>
                <w:b/>
                <w:bCs/>
                <w:color w:val="76923C"/>
                <w:sz w:val="18"/>
                <w:szCs w:val="18"/>
              </w:rPr>
              <w:t>&amp;</w:t>
            </w:r>
            <w:r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 xml:space="preserve"> Friends</w:t>
            </w: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)</w:t>
            </w:r>
          </w:p>
          <w:p w:rsidR="00DC0C4F" w:rsidRPr="00C25BBD" w:rsidRDefault="00DC0C4F" w:rsidP="00DC0C4F">
            <w:pPr>
              <w:spacing w:after="0" w:line="240" w:lineRule="auto"/>
              <w:rPr>
                <w:rFonts w:ascii="Lucida Handwriting" w:eastAsia="Times New Roman" w:hAnsi="Lucida Handwriting"/>
                <w:b/>
                <w:bCs/>
                <w:color w:val="76923C"/>
                <w:sz w:val="28"/>
                <w:szCs w:val="28"/>
              </w:rPr>
            </w:pPr>
          </w:p>
          <w:p w:rsidR="009342A6" w:rsidRDefault="00DC0C4F" w:rsidP="009342A6">
            <w:pPr>
              <w:tabs>
                <w:tab w:val="left" w:pos="622"/>
                <w:tab w:val="center" w:pos="1203"/>
              </w:tabs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</w:pPr>
            <w:r w:rsidRPr="00C2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Lesson </w:t>
            </w:r>
            <w:r w:rsidR="0093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  <w:r w:rsidR="009342A6" w:rsidRPr="00537C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Revision</w:t>
            </w:r>
          </w:p>
          <w:p w:rsidR="00DD2BB8" w:rsidRPr="00886FE9" w:rsidRDefault="00DC0C4F" w:rsidP="009342A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DD2BB8"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C0C4F" w:rsidRPr="00DC0C4F" w:rsidRDefault="00DC0C4F" w:rsidP="00C412C8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  <w:rtl/>
              </w:rPr>
            </w:pPr>
            <w:r w:rsidRPr="00C25BBD"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 xml:space="preserve">Unit </w:t>
            </w:r>
            <w:r w:rsidR="00C412C8"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>4</w:t>
            </w:r>
          </w:p>
          <w:p w:rsidR="00DC0C4F" w:rsidRDefault="00DC0C4F" w:rsidP="005C651D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76923C"/>
                <w:sz w:val="28"/>
                <w:szCs w:val="28"/>
                <w:rtl/>
              </w:rPr>
            </w:pP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(</w:t>
            </w:r>
            <w:r w:rsidR="005C651D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My body</w:t>
            </w: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)</w:t>
            </w:r>
          </w:p>
          <w:p w:rsidR="00DC0C4F" w:rsidRPr="00C25BBD" w:rsidRDefault="00DC0C4F" w:rsidP="00DC0C4F">
            <w:pPr>
              <w:spacing w:after="0" w:line="240" w:lineRule="auto"/>
              <w:rPr>
                <w:rFonts w:ascii="Lucida Handwriting" w:eastAsia="Times New Roman" w:hAnsi="Lucida Handwriting"/>
                <w:b/>
                <w:bCs/>
                <w:color w:val="76923C"/>
                <w:sz w:val="28"/>
                <w:szCs w:val="28"/>
              </w:rPr>
            </w:pPr>
          </w:p>
          <w:p w:rsidR="00DD2BB8" w:rsidRDefault="008166DA" w:rsidP="008166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C2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1+2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B188C" w:rsidRPr="005B188C" w:rsidRDefault="005B188C" w:rsidP="005B188C">
            <w:pPr>
              <w:tabs>
                <w:tab w:val="left" w:pos="622"/>
                <w:tab w:val="center" w:pos="1203"/>
              </w:tabs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  <w:rtl/>
              </w:rPr>
            </w:pPr>
            <w:r w:rsidRPr="00C25BBD"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 xml:space="preserve">Unit </w:t>
            </w:r>
            <w:r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>3</w:t>
            </w:r>
          </w:p>
          <w:p w:rsidR="005B188C" w:rsidRPr="00C25BBD" w:rsidRDefault="005B188C" w:rsidP="005B188C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76923C"/>
                <w:sz w:val="28"/>
                <w:szCs w:val="28"/>
              </w:rPr>
            </w:pP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(</w:t>
            </w:r>
            <w:r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Neighbours</w:t>
            </w:r>
            <w:r w:rsidRPr="005B188C">
              <w:rPr>
                <w:rFonts w:asciiTheme="majorBidi" w:eastAsia="Times New Roman" w:hAnsiTheme="majorBidi" w:cstheme="majorBidi"/>
                <w:b/>
                <w:bCs/>
                <w:color w:val="76923C"/>
                <w:sz w:val="18"/>
                <w:szCs w:val="18"/>
              </w:rPr>
              <w:t>&amp;</w:t>
            </w:r>
            <w:r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 xml:space="preserve"> Friends</w:t>
            </w: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)</w:t>
            </w:r>
          </w:p>
          <w:p w:rsidR="00DD2BB8" w:rsidRPr="005B188C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D9729B" w:rsidRPr="009342A6" w:rsidRDefault="009342A6" w:rsidP="009342A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3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Lesson 3+Lesson 4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303ABB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C5762A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C5762A" w:rsidRDefault="00C5762A" w:rsidP="00C576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C5762A" w:rsidRDefault="00C5762A" w:rsidP="00C576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  <w:t>الأسبوع الحادي عشر</w:t>
            </w:r>
          </w:p>
          <w:p w:rsidR="00C5762A" w:rsidRDefault="00C5762A" w:rsidP="00C576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C5762A" w:rsidRDefault="00C5762A" w:rsidP="00C576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  <w:t>الأسبوع الثاني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C5762A" w:rsidRDefault="00C5762A" w:rsidP="00C576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C5762A" w:rsidRDefault="00C5762A" w:rsidP="00C576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C5762A" w:rsidRDefault="00C5762A" w:rsidP="00C576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8166DA" w:rsidRPr="00DC0C4F" w:rsidRDefault="008166DA" w:rsidP="008166DA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  <w:rtl/>
              </w:rPr>
            </w:pPr>
            <w:r w:rsidRPr="00C25BBD"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 xml:space="preserve">Unit </w:t>
            </w:r>
            <w:r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>4</w:t>
            </w:r>
          </w:p>
          <w:p w:rsidR="008166DA" w:rsidRDefault="008166DA" w:rsidP="008166DA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76923C"/>
                <w:sz w:val="28"/>
                <w:szCs w:val="28"/>
                <w:rtl/>
              </w:rPr>
            </w:pP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(</w:t>
            </w:r>
            <w:r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My body</w:t>
            </w: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)</w:t>
            </w:r>
          </w:p>
          <w:p w:rsidR="008166DA" w:rsidRPr="00C25BBD" w:rsidRDefault="008166DA" w:rsidP="008166DA">
            <w:pPr>
              <w:spacing w:after="0" w:line="240" w:lineRule="auto"/>
              <w:rPr>
                <w:rFonts w:ascii="Lucida Handwriting" w:eastAsia="Times New Roman" w:hAnsi="Lucida Handwriting"/>
                <w:b/>
                <w:bCs/>
                <w:color w:val="76923C"/>
                <w:sz w:val="28"/>
                <w:szCs w:val="28"/>
              </w:rPr>
            </w:pPr>
          </w:p>
          <w:p w:rsidR="00E950CE" w:rsidRPr="00657A69" w:rsidRDefault="008166DA" w:rsidP="008166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C2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3+4</w:t>
            </w:r>
          </w:p>
        </w:tc>
        <w:tc>
          <w:tcPr>
            <w:tcW w:w="1200" w:type="pct"/>
            <w:vMerge w:val="restart"/>
          </w:tcPr>
          <w:p w:rsidR="00C412C8" w:rsidRDefault="00C412C8" w:rsidP="008166D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8166DA" w:rsidRPr="00DC0C4F" w:rsidRDefault="008166DA" w:rsidP="008166DA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  <w:rtl/>
              </w:rPr>
            </w:pPr>
            <w:r w:rsidRPr="00C25BBD"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 xml:space="preserve">Unit </w:t>
            </w:r>
            <w:r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</w:rPr>
              <w:t>4</w:t>
            </w:r>
          </w:p>
          <w:p w:rsidR="008166DA" w:rsidRDefault="008166DA" w:rsidP="008166DA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76923C"/>
                <w:sz w:val="28"/>
                <w:szCs w:val="28"/>
                <w:rtl/>
              </w:rPr>
            </w:pP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(</w:t>
            </w:r>
            <w:r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My body</w:t>
            </w:r>
            <w:r w:rsidRPr="0071249C">
              <w:rPr>
                <w:rFonts w:ascii="Lucida Handwriting" w:eastAsia="Times New Roman" w:hAnsi="Lucida Handwriting"/>
                <w:b/>
                <w:bCs/>
                <w:color w:val="76923C"/>
                <w:sz w:val="18"/>
                <w:szCs w:val="18"/>
              </w:rPr>
              <w:t>)</w:t>
            </w:r>
          </w:p>
          <w:p w:rsidR="008166DA" w:rsidRPr="00C25BBD" w:rsidRDefault="008166DA" w:rsidP="008166DA">
            <w:pPr>
              <w:spacing w:after="0" w:line="240" w:lineRule="auto"/>
              <w:rPr>
                <w:rFonts w:ascii="Lucida Handwriting" w:eastAsia="Times New Roman" w:hAnsi="Lucida Handwriting"/>
                <w:b/>
                <w:bCs/>
                <w:color w:val="76923C"/>
                <w:sz w:val="28"/>
                <w:szCs w:val="28"/>
              </w:rPr>
            </w:pPr>
          </w:p>
          <w:p w:rsidR="00C412C8" w:rsidRPr="00C04429" w:rsidRDefault="008166DA" w:rsidP="008166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C2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4+</w:t>
            </w:r>
            <w:r w:rsidRPr="00537C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Revision</w:t>
            </w:r>
          </w:p>
        </w:tc>
        <w:tc>
          <w:tcPr>
            <w:tcW w:w="1356" w:type="pct"/>
          </w:tcPr>
          <w:p w:rsidR="00E950CE" w:rsidRDefault="00E950CE" w:rsidP="00C412C8">
            <w:pPr>
              <w:tabs>
                <w:tab w:val="left" w:pos="515"/>
                <w:tab w:val="center" w:pos="1067"/>
              </w:tabs>
              <w:spacing w:after="0" w:line="240" w:lineRule="auto"/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  <w:rtl/>
              </w:rPr>
            </w:pPr>
          </w:p>
          <w:p w:rsidR="00C412C8" w:rsidRDefault="00C412C8" w:rsidP="00C412C8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  <w:rtl/>
              </w:rPr>
            </w:pPr>
          </w:p>
          <w:p w:rsidR="00C412C8" w:rsidRPr="00C412C8" w:rsidRDefault="00C412C8" w:rsidP="00C412C8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b/>
                <w:bCs/>
                <w:color w:val="C00000"/>
                <w:sz w:val="28"/>
                <w:szCs w:val="28"/>
                <w:rtl/>
              </w:rPr>
            </w:pPr>
            <w:r w:rsidRPr="00C25BBD">
              <w:rPr>
                <w:rFonts w:ascii="Lucida Handwriting" w:eastAsia="Times New Roman" w:hAnsi="Lucida Handwriting"/>
                <w:b/>
                <w:bCs/>
                <w:color w:val="FF0000"/>
                <w:highlight w:val="lightGray"/>
              </w:rPr>
              <w:t>Revision</w:t>
            </w: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6701CA" w:rsidRDefault="006701C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E950CE" w:rsidRPr="00187961" w:rsidRDefault="0086691A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77FBD">
              <w:rPr>
                <w:rFonts w:ascii="Lucida Handwriting" w:eastAsia="Times New Roman" w:hAnsi="Lucida Handwriting"/>
                <w:b/>
                <w:bCs/>
                <w:color w:val="984806" w:themeColor="accent6" w:themeShade="80"/>
                <w:highlight w:val="lightGray"/>
              </w:rPr>
              <w:t>Final EXAMS</w:t>
            </w:r>
            <w:r>
              <w:rPr>
                <w:rFonts w:ascii="Lucida Handwriting" w:eastAsia="Times New Roman" w:hAnsi="Lucida Handwriting"/>
                <w:b/>
                <w:bCs/>
                <w:color w:val="984806" w:themeColor="accent6" w:themeShade="80"/>
              </w:rPr>
              <w:t xml:space="preserve">     </w:t>
            </w:r>
            <w:r w:rsidRPr="0018796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474308" w:rsidP="00C576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</w:t>
            </w:r>
            <w:r w:rsidR="00C5762A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لرابع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6701CA" w:rsidRDefault="00474308" w:rsidP="006701CA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</w:t>
            </w:r>
          </w:p>
          <w:p w:rsidR="00474308" w:rsidRPr="002A4C97" w:rsidRDefault="0086691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  <w:r w:rsidRPr="00277FBD">
              <w:rPr>
                <w:rFonts w:ascii="Lucida Handwriting" w:eastAsia="Times New Roman" w:hAnsi="Lucida Handwriting"/>
                <w:b/>
                <w:bCs/>
                <w:color w:val="984806" w:themeColor="accent6" w:themeShade="80"/>
                <w:highlight w:val="lightGray"/>
              </w:rPr>
              <w:t>Final EXAMS</w:t>
            </w:r>
            <w:r w:rsidRPr="002A4C97"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  <w:t xml:space="preserve"> 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DE" w:rsidRDefault="000171DE" w:rsidP="00BA1A54">
      <w:pPr>
        <w:spacing w:after="0" w:line="240" w:lineRule="auto"/>
      </w:pPr>
      <w:r>
        <w:separator/>
      </w:r>
    </w:p>
  </w:endnote>
  <w:endnote w:type="continuationSeparator" w:id="0">
    <w:p w:rsidR="000171DE" w:rsidRDefault="000171DE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DE" w:rsidRDefault="000171DE" w:rsidP="00BA1A54">
      <w:pPr>
        <w:spacing w:after="0" w:line="240" w:lineRule="auto"/>
      </w:pPr>
      <w:r>
        <w:separator/>
      </w:r>
    </w:p>
  </w:footnote>
  <w:footnote w:type="continuationSeparator" w:id="0">
    <w:p w:rsidR="000171DE" w:rsidRDefault="000171DE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0BFA"/>
    <w:rsid w:val="0001654F"/>
    <w:rsid w:val="000171DE"/>
    <w:rsid w:val="00021C47"/>
    <w:rsid w:val="00025E1E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A5FEB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1C7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03ABB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355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188C"/>
    <w:rsid w:val="005B4BA3"/>
    <w:rsid w:val="005B6903"/>
    <w:rsid w:val="005C1FC8"/>
    <w:rsid w:val="005C32D3"/>
    <w:rsid w:val="005C651D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57A69"/>
    <w:rsid w:val="006636A7"/>
    <w:rsid w:val="00663C57"/>
    <w:rsid w:val="00664D42"/>
    <w:rsid w:val="00667E78"/>
    <w:rsid w:val="006701CA"/>
    <w:rsid w:val="006702AA"/>
    <w:rsid w:val="00673AC1"/>
    <w:rsid w:val="006834BA"/>
    <w:rsid w:val="00690CD1"/>
    <w:rsid w:val="00692F9C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1249C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166DA"/>
    <w:rsid w:val="0083087B"/>
    <w:rsid w:val="00835A2A"/>
    <w:rsid w:val="00835CD5"/>
    <w:rsid w:val="00843C30"/>
    <w:rsid w:val="008529CE"/>
    <w:rsid w:val="00854191"/>
    <w:rsid w:val="00855C97"/>
    <w:rsid w:val="0085654F"/>
    <w:rsid w:val="00860025"/>
    <w:rsid w:val="00863B9C"/>
    <w:rsid w:val="00864407"/>
    <w:rsid w:val="0086691A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06E2"/>
    <w:rsid w:val="00934212"/>
    <w:rsid w:val="009342A6"/>
    <w:rsid w:val="009379B3"/>
    <w:rsid w:val="00943B64"/>
    <w:rsid w:val="00944562"/>
    <w:rsid w:val="00944B0E"/>
    <w:rsid w:val="00945EAB"/>
    <w:rsid w:val="00952F92"/>
    <w:rsid w:val="00954FFA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A2768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12C8"/>
    <w:rsid w:val="00C43C1D"/>
    <w:rsid w:val="00C47A63"/>
    <w:rsid w:val="00C51E31"/>
    <w:rsid w:val="00C528E6"/>
    <w:rsid w:val="00C5762A"/>
    <w:rsid w:val="00C676E5"/>
    <w:rsid w:val="00C67A09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729B"/>
    <w:rsid w:val="00D979CF"/>
    <w:rsid w:val="00DA343A"/>
    <w:rsid w:val="00DA5C89"/>
    <w:rsid w:val="00DB5541"/>
    <w:rsid w:val="00DC0C4F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87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4B73F-D39A-441D-B2FD-110E6A1C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164</cp:revision>
  <cp:lastPrinted>2022-03-14T13:09:00Z</cp:lastPrinted>
  <dcterms:created xsi:type="dcterms:W3CDTF">2021-10-14T22:30:00Z</dcterms:created>
  <dcterms:modified xsi:type="dcterms:W3CDTF">2022-03-14T21:14:00Z</dcterms:modified>
</cp:coreProperties>
</file>